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0EC" w:rsidRPr="009E30EC" w:rsidRDefault="00765C65" w:rsidP="009E30EC">
      <w:pPr>
        <w:rPr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6647180</wp:posOffset>
            </wp:positionH>
            <wp:positionV relativeFrom="paragraph">
              <wp:posOffset>-878205</wp:posOffset>
            </wp:positionV>
            <wp:extent cx="7721600" cy="4886243"/>
            <wp:effectExtent l="0" t="0" r="0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olei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886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344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84603C" wp14:editId="3C6CC799">
                <wp:simplePos x="0" y="0"/>
                <wp:positionH relativeFrom="column">
                  <wp:posOffset>7698105</wp:posOffset>
                </wp:positionH>
                <wp:positionV relativeFrom="paragraph">
                  <wp:posOffset>-785495</wp:posOffset>
                </wp:positionV>
                <wp:extent cx="1647825" cy="355600"/>
                <wp:effectExtent l="0" t="0" r="28575" b="2540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07126B" w:rsidRDefault="009E30EC" w:rsidP="009E30E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7126B">
                              <w:rPr>
                                <w:sz w:val="28"/>
                                <w:szCs w:val="28"/>
                              </w:rPr>
                              <w:t>L'énergie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4603C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margin-left:606.15pt;margin-top:-61.85pt;width:129.75pt;height:2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" fillcolor="white [3201]" strokeweight=".5pt">
                <v:textbox>
                  <w:txbxContent>
                    <w:p w:rsidR="009E30EC" w:rsidRPr="0007126B" w:rsidRDefault="009E30EC" w:rsidP="009E30EC">
                      <w:pPr>
                        <w:rPr>
                          <w:sz w:val="28"/>
                          <w:szCs w:val="28"/>
                        </w:rPr>
                      </w:pPr>
                      <w:r w:rsidRPr="0007126B">
                        <w:rPr>
                          <w:sz w:val="28"/>
                          <w:szCs w:val="28"/>
                        </w:rPr>
                        <w:t>L'énergie citoyenne</w:t>
                      </w:r>
                    </w:p>
                  </w:txbxContent>
                </v:textbox>
              </v:shape>
            </w:pict>
          </mc:Fallback>
        </mc:AlternateContent>
      </w:r>
      <w:r w:rsidR="00A5639A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6647180</wp:posOffset>
                </wp:positionH>
                <wp:positionV relativeFrom="paragraph">
                  <wp:posOffset>-874395</wp:posOffset>
                </wp:positionV>
                <wp:extent cx="0" cy="17703800"/>
                <wp:effectExtent l="0" t="0" r="19050" b="3175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03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42E40" id="Connecteur droit 2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4pt,-68.85pt" to="523.4pt,13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A5766" wp14:editId="41F7E05C">
                <wp:simplePos x="0" y="0"/>
                <wp:positionH relativeFrom="column">
                  <wp:posOffset>2872105</wp:posOffset>
                </wp:positionH>
                <wp:positionV relativeFrom="paragraph">
                  <wp:posOffset>4726305</wp:posOffset>
                </wp:positionV>
                <wp:extent cx="2628900" cy="279400"/>
                <wp:effectExtent l="0" t="0" r="0" b="635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Réponse au décret tertiaire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A5766" id="Zone de texte 22" o:spid="_x0000_s1027" type="#_x0000_t202" style="position:absolute;margin-left:226.15pt;margin-top:372.15pt;width:207pt;height:2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Réponse au décret tertiaire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71072" wp14:editId="55EEDC40">
                <wp:simplePos x="0" y="0"/>
                <wp:positionH relativeFrom="column">
                  <wp:posOffset>90805</wp:posOffset>
                </wp:positionH>
                <wp:positionV relativeFrom="paragraph">
                  <wp:posOffset>4624705</wp:posOffset>
                </wp:positionV>
                <wp:extent cx="1409700" cy="393700"/>
                <wp:effectExtent l="0" t="0" r="0" b="635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Accompagnement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71072" id="Zone de texte 14" o:spid="_x0000_s1028" type="#_x0000_t202" style="position:absolute;margin-left:7.15pt;margin-top:364.15pt;width:111pt;height:3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Accompagnement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17DC69" wp14:editId="586F85E1">
                <wp:simplePos x="0" y="0"/>
                <wp:positionH relativeFrom="column">
                  <wp:posOffset>9562465</wp:posOffset>
                </wp:positionH>
                <wp:positionV relativeFrom="paragraph">
                  <wp:posOffset>7574280</wp:posOffset>
                </wp:positionV>
                <wp:extent cx="1847850" cy="31432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A76839" w:rsidP="009E30EC">
                            <w:r>
                              <w:t>Pour la s</w:t>
                            </w:r>
                            <w:r w:rsidR="009E30EC">
                              <w:t>ensibilisation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7DC69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9" type="#_x0000_t202" style="position:absolute;margin-left:752.95pt;margin-top:596.4pt;width:145.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" fillcolor="white [3201]" stroked="f" strokeweight=".5pt">
                <v:textbox>
                  <w:txbxContent>
                    <w:p w:rsidR="009E30EC" w:rsidRDefault="00A76839" w:rsidP="009E30EC">
                      <w:r>
                        <w:t>Pour la s</w:t>
                      </w:r>
                      <w:r w:rsidR="009E30EC">
                        <w:t>ensibilisation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1BF011" wp14:editId="66D5909E">
                <wp:simplePos x="0" y="0"/>
                <wp:positionH relativeFrom="column">
                  <wp:posOffset>7037705</wp:posOffset>
                </wp:positionH>
                <wp:positionV relativeFrom="paragraph">
                  <wp:posOffset>7190105</wp:posOffset>
                </wp:positionV>
                <wp:extent cx="914400" cy="311785"/>
                <wp:effectExtent l="0" t="0" r="1905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Avec les associations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BF011" id="Zone de texte 25" o:spid="_x0000_s1030" type="#_x0000_t202" style="position:absolute;margin-left:554.15pt;margin-top:566.15pt;width:1in;height:24.5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" fillcolor="white [3201]" stroked="f" strokeweight=".5pt">
                <v:textbox>
                  <w:txbxContent>
                    <w:p w:rsidR="009E30EC" w:rsidRDefault="009E30EC" w:rsidP="009E30EC">
                      <w:r>
                        <w:t>Avec les associations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1BB15" wp14:editId="4952D165">
                <wp:simplePos x="0" y="0"/>
                <wp:positionH relativeFrom="column">
                  <wp:posOffset>687705</wp:posOffset>
                </wp:positionH>
                <wp:positionV relativeFrom="paragraph">
                  <wp:posOffset>3888105</wp:posOffset>
                </wp:positionV>
                <wp:extent cx="2006600" cy="317500"/>
                <wp:effectExtent l="0" t="0" r="0" b="63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Autoconsommation collective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1BB15" id="Zone de texte 5" o:spid="_x0000_s1032" type="#_x0000_t202" style="position:absolute;margin-left:54.15pt;margin-top:306.15pt;width:158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Autoconsommation collective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7F573" wp14:editId="42CFE384">
                <wp:simplePos x="0" y="0"/>
                <wp:positionH relativeFrom="column">
                  <wp:posOffset>3532505</wp:posOffset>
                </wp:positionH>
                <wp:positionV relativeFrom="paragraph">
                  <wp:posOffset>3875405</wp:posOffset>
                </wp:positionV>
                <wp:extent cx="2133600" cy="330200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Autoconsommation individuelle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7F573" id="Zone de texte 21" o:spid="_x0000_s1033" type="#_x0000_t202" style="position:absolute;margin-left:278.15pt;margin-top:305.15pt;width:168pt;height:2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Autoconsommation individuelle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581545" wp14:editId="1A34DB80">
                <wp:simplePos x="0" y="0"/>
                <wp:positionH relativeFrom="column">
                  <wp:posOffset>3837305</wp:posOffset>
                </wp:positionH>
                <wp:positionV relativeFrom="paragraph">
                  <wp:posOffset>3100705</wp:posOffset>
                </wp:positionV>
                <wp:extent cx="1663700" cy="330200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Photovoltaïque au sol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81545" id="Zone de texte 20" o:spid="_x0000_s1034" type="#_x0000_t202" style="position:absolute;margin-left:302.15pt;margin-top:244.15pt;width:131pt;height:2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" fillcolor="white [3201]" stroked="f" strokeweight=".5pt">
                <v:textbox>
                  <w:txbxContent>
                    <w:p w:rsidR="009E30EC" w:rsidRDefault="009E30EC" w:rsidP="009E30EC">
                      <w:r>
                        <w:t>Photovoltaïque au sol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D57265" wp14:editId="2F929609">
                <wp:simplePos x="0" y="0"/>
                <wp:positionH relativeFrom="column">
                  <wp:posOffset>-277495</wp:posOffset>
                </wp:positionH>
                <wp:positionV relativeFrom="paragraph">
                  <wp:posOffset>3329305</wp:posOffset>
                </wp:positionV>
                <wp:extent cx="2260600" cy="355600"/>
                <wp:effectExtent l="0" t="0" r="6350" b="635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Photovoltaïques sur toiture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57265" id="Zone de texte 19" o:spid="_x0000_s1035" type="#_x0000_t202" style="position:absolute;margin-left:-21.85pt;margin-top:262.15pt;width:178pt;height:2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Photovoltaïques sur toiture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92AF2A" wp14:editId="07569436">
                <wp:simplePos x="0" y="0"/>
                <wp:positionH relativeFrom="column">
                  <wp:posOffset>3926205</wp:posOffset>
                </wp:positionH>
                <wp:positionV relativeFrom="paragraph">
                  <wp:posOffset>5386705</wp:posOffset>
                </wp:positionV>
                <wp:extent cx="2362200" cy="1803400"/>
                <wp:effectExtent l="0" t="0" r="0" b="63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80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ICEA</w:t>
                            </w:r>
                          </w:p>
                          <w:p w:rsidR="009E30EC" w:rsidRDefault="009E30EC" w:rsidP="009E30EC">
                            <w:r>
                              <w:t>Prologue1- 815 la pyrénéenne</w:t>
                            </w:r>
                          </w:p>
                          <w:p w:rsidR="009E30EC" w:rsidRDefault="009E30EC" w:rsidP="009E30EC">
                            <w:r>
                              <w:t>31670 Labège</w:t>
                            </w:r>
                          </w:p>
                          <w:p w:rsidR="009E30EC" w:rsidRDefault="009E30EC" w:rsidP="009E30EC">
                            <w:r>
                              <w:t>T – 06 70 30 31 42</w:t>
                            </w:r>
                          </w:p>
                          <w:p w:rsidR="009E30EC" w:rsidRDefault="00790345" w:rsidP="009E30EC">
                            <w:hyperlink r:id="rId6" w:history="1">
                              <w:r w:rsidR="009E30EC" w:rsidRPr="00B671D4">
                                <w:rPr>
                                  <w:rStyle w:val="Lienhypertexte"/>
                                </w:rPr>
                                <w:t>contact@icea-enr.fr</w:t>
                              </w:r>
                            </w:hyperlink>
                          </w:p>
                          <w:p w:rsidR="009E30EC" w:rsidRDefault="009E30EC" w:rsidP="009E30EC">
                            <w:r>
                              <w:t>https://icea-enr.fr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2AF2A" id="Zone de texte 15" o:spid="_x0000_s1036" type="#_x0000_t202" style="position:absolute;margin-left:309.15pt;margin-top:424.15pt;width:186pt;height:14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ICEA</w:t>
                      </w:r>
                    </w:p>
                    <w:p w:rsidR="009E30EC" w:rsidRDefault="009E30EC" w:rsidP="009E30EC">
                      <w:r>
                        <w:t>Prologue1- 815 la pyrénéenne</w:t>
                      </w:r>
                    </w:p>
                    <w:p w:rsidR="009E30EC" w:rsidRDefault="009E30EC" w:rsidP="009E30EC">
                      <w:r>
                        <w:t>31670 Labège</w:t>
                      </w:r>
                    </w:p>
                    <w:p w:rsidR="009E30EC" w:rsidRDefault="009E30EC" w:rsidP="009E30EC">
                      <w:r>
                        <w:t>T – 06 70 30 31 42</w:t>
                      </w:r>
                    </w:p>
                    <w:p w:rsidR="009E30EC" w:rsidRDefault="009E30EC" w:rsidP="009E30EC">
                      <w:hyperlink r:id="rId7" w:history="1">
                        <w:r w:rsidRPr="00B671D4">
                          <w:rPr>
                            <w:rStyle w:val="Lienhypertexte"/>
                          </w:rPr>
                          <w:t>contact@icea-enr.fr</w:t>
                        </w:r>
                      </w:hyperlink>
                    </w:p>
                    <w:p w:rsidR="009E30EC" w:rsidRDefault="009E30EC" w:rsidP="009E30EC">
                      <w:r>
                        <w:t>https://icea-enr.fr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8086B4" wp14:editId="20BC6BE1">
                <wp:simplePos x="0" y="0"/>
                <wp:positionH relativeFrom="column">
                  <wp:posOffset>-887095</wp:posOffset>
                </wp:positionH>
                <wp:positionV relativeFrom="paragraph">
                  <wp:posOffset>-874395</wp:posOffset>
                </wp:positionV>
                <wp:extent cx="7534275" cy="3644900"/>
                <wp:effectExtent l="0" t="0" r="28575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364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30EC" w:rsidRDefault="00590678" w:rsidP="009E30EC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1E5F91">
                              <w:rPr>
                                <w:sz w:val="160"/>
                                <w:szCs w:val="144"/>
                              </w:rPr>
                              <w:t>Montage</w:t>
                            </w:r>
                            <w:r>
                              <w:rPr>
                                <w:sz w:val="144"/>
                                <w:szCs w:val="144"/>
                              </w:rPr>
                              <w:t xml:space="preserve"> p</w:t>
                            </w:r>
                            <w:r w:rsidR="009E30EC" w:rsidRPr="00127D93">
                              <w:rPr>
                                <w:sz w:val="144"/>
                                <w:szCs w:val="144"/>
                              </w:rPr>
                              <w:t>hoto</w:t>
                            </w:r>
                            <w:r w:rsidR="001E5F91">
                              <w:rPr>
                                <w:sz w:val="144"/>
                                <w:szCs w:val="144"/>
                              </w:rPr>
                              <w:t xml:space="preserve"> :</w:t>
                            </w:r>
                          </w:p>
                          <w:p w:rsidR="00D53441" w:rsidRPr="00D53441" w:rsidRDefault="00D53441" w:rsidP="009E30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53441">
                              <w:rPr>
                                <w:sz w:val="36"/>
                                <w:szCs w:val="36"/>
                              </w:rPr>
                              <w:t>Illustration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sensibilisation, démocratie, installation</w:t>
                            </w:r>
                            <w:r w:rsidR="002D2DA9">
                              <w:rPr>
                                <w:sz w:val="36"/>
                                <w:szCs w:val="36"/>
                              </w:rPr>
                              <w:t>, liens social, convivialité</w:t>
                            </w:r>
                          </w:p>
                          <w:p w:rsidR="001E5F91" w:rsidRPr="001E5F91" w:rsidRDefault="001E5F91" w:rsidP="001E5F9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086B4" id="Rectangle 18" o:spid="_x0000_s1037" style="position:absolute;margin-left:-69.85pt;margin-top:-68.85pt;width:593.25pt;height:28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" fillcolor="#5b9bd5 [3204]" strokecolor="#1f4d78 [1604]" strokeweight="1pt">
                <v:textbox>
                  <w:txbxContent>
                    <w:p w:rsidR="009E30EC" w:rsidRDefault="00590678" w:rsidP="009E30EC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 w:rsidRPr="001E5F91">
                        <w:rPr>
                          <w:sz w:val="160"/>
                          <w:szCs w:val="144"/>
                        </w:rPr>
                        <w:t>Montage</w:t>
                      </w:r>
                      <w:r>
                        <w:rPr>
                          <w:sz w:val="144"/>
                          <w:szCs w:val="144"/>
                        </w:rPr>
                        <w:t xml:space="preserve"> p</w:t>
                      </w:r>
                      <w:r w:rsidR="009E30EC" w:rsidRPr="00127D93">
                        <w:rPr>
                          <w:sz w:val="144"/>
                          <w:szCs w:val="144"/>
                        </w:rPr>
                        <w:t>hoto</w:t>
                      </w:r>
                      <w:r w:rsidR="001E5F91">
                        <w:rPr>
                          <w:sz w:val="144"/>
                          <w:szCs w:val="144"/>
                        </w:rPr>
                        <w:t xml:space="preserve"> :</w:t>
                      </w:r>
                    </w:p>
                    <w:p w:rsidR="00D53441" w:rsidRPr="00D53441" w:rsidRDefault="00D53441" w:rsidP="009E30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53441">
                        <w:rPr>
                          <w:sz w:val="36"/>
                          <w:szCs w:val="36"/>
                        </w:rPr>
                        <w:t>Illustration</w:t>
                      </w:r>
                      <w:r>
                        <w:rPr>
                          <w:sz w:val="36"/>
                          <w:szCs w:val="36"/>
                        </w:rPr>
                        <w:t xml:space="preserve"> sensibilisation, démocratie, installation</w:t>
                      </w:r>
                      <w:r w:rsidR="002D2DA9">
                        <w:rPr>
                          <w:sz w:val="36"/>
                          <w:szCs w:val="36"/>
                        </w:rPr>
                        <w:t>, liens social, convivialité</w:t>
                      </w:r>
                    </w:p>
                    <w:p w:rsidR="001E5F91" w:rsidRPr="001E5F91" w:rsidRDefault="001E5F91" w:rsidP="001E5F91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E30EC" w:rsidRPr="009E30EC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3600" behindDoc="0" locked="0" layoutInCell="1" allowOverlap="1" wp14:anchorId="77834AF6" wp14:editId="02DFB05D">
            <wp:simplePos x="0" y="0"/>
            <wp:positionH relativeFrom="column">
              <wp:posOffset>-391795</wp:posOffset>
            </wp:positionH>
            <wp:positionV relativeFrom="paragraph">
              <wp:posOffset>5102860</wp:posOffset>
            </wp:positionV>
            <wp:extent cx="3086100" cy="2458597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ew Icea-RV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58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0E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7D8FF6" wp14:editId="1E08C8B5">
                <wp:simplePos x="0" y="0"/>
                <wp:positionH relativeFrom="column">
                  <wp:posOffset>-277495</wp:posOffset>
                </wp:positionH>
                <wp:positionV relativeFrom="paragraph">
                  <wp:posOffset>8269605</wp:posOffset>
                </wp:positionV>
                <wp:extent cx="6883400" cy="5334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Icéa est une société coopérative d'intérêt collectif à capital variable (SCIC</w:t>
                            </w:r>
                            <w:proofErr w:type="gramStart"/>
                            <w:r>
                              <w:t>)</w:t>
                            </w:r>
                            <w:proofErr w:type="gramEnd"/>
                            <w:r>
                              <w:br/>
                              <w:t>Immatriculation au registre du commerce et des sociétés : 822 429 486 R.C.S Toulouse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D8FF6" id="Zone de texte 16" o:spid="_x0000_s1038" type="#_x0000_t202" style="position:absolute;margin-left:-21.85pt;margin-top:651.15pt;width:542pt;height:4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Icéa est une société coopérative d'intérêt collectif à capital variable (SCIC</w:t>
                      </w:r>
                      <w:proofErr w:type="gramStart"/>
                      <w:r>
                        <w:t>)</w:t>
                      </w:r>
                      <w:proofErr w:type="gramEnd"/>
                      <w:r>
                        <w:br/>
                        <w:t>Immatriculation au registre du commerce et des sociétés : 822 429 486 R.C.S Toulouse</w:t>
                      </w:r>
                    </w:p>
                  </w:txbxContent>
                </v:textbox>
              </v:shape>
            </w:pict>
          </mc:Fallback>
        </mc:AlternateContent>
      </w:r>
    </w:p>
    <w:p w:rsidR="009E30EC" w:rsidRDefault="009E30EC">
      <w:pPr>
        <w:rPr>
          <w:sz w:val="28"/>
          <w:szCs w:val="28"/>
          <w:lang w:eastAsia="fr-FR"/>
        </w:rPr>
      </w:pPr>
    </w:p>
    <w:p w:rsidR="009E30EC" w:rsidRPr="00FA56E4" w:rsidRDefault="009923FE" w:rsidP="00FA56E4">
      <w:pPr>
        <w:rPr>
          <w:sz w:val="28"/>
          <w:szCs w:val="28"/>
          <w:lang w:eastAsia="fr-FR"/>
        </w:rPr>
      </w:pPr>
      <w:r w:rsidRPr="009E30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D195A" wp14:editId="4F225282">
                <wp:simplePos x="0" y="0"/>
                <wp:positionH relativeFrom="column">
                  <wp:posOffset>7263130</wp:posOffset>
                </wp:positionH>
                <wp:positionV relativeFrom="paragraph">
                  <wp:posOffset>4210050</wp:posOffset>
                </wp:positionV>
                <wp:extent cx="1857375" cy="34290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F72D6F" w:rsidRDefault="00A76839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Un c</w:t>
                            </w:r>
                            <w:r w:rsidR="009E30EC" w:rsidRPr="00576771">
                              <w:t>ollectif</w:t>
                            </w:r>
                            <w:r w:rsidR="009E30EC" w:rsidRPr="00F72D6F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citoyen</w:t>
                            </w:r>
                            <w:r w:rsidR="0079034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D195A" id="Zone de texte 2" o:spid="_x0000_s1038" type="#_x0000_t202" style="position:absolute;margin-left:571.9pt;margin-top:331.5pt;width:146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" fillcolor="white [3201]" stroked="f" strokeweight=".5pt">
                <v:textbox>
                  <w:txbxContent>
                    <w:p w:rsidR="009E30EC" w:rsidRPr="00F72D6F" w:rsidRDefault="00A76839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t>Un c</w:t>
                      </w:r>
                      <w:r w:rsidR="009E30EC" w:rsidRPr="00576771">
                        <w:t>ollectif</w:t>
                      </w:r>
                      <w:r w:rsidR="009E30EC" w:rsidRPr="00F72D6F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citoyen</w:t>
                      </w:r>
                      <w:r w:rsidR="0079034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E30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C423A2" wp14:editId="6997F8F5">
                <wp:simplePos x="0" y="0"/>
                <wp:positionH relativeFrom="column">
                  <wp:posOffset>10949305</wp:posOffset>
                </wp:positionH>
                <wp:positionV relativeFrom="paragraph">
                  <wp:posOffset>5362575</wp:posOffset>
                </wp:positionV>
                <wp:extent cx="2162175" cy="292100"/>
                <wp:effectExtent l="0" t="0" r="9525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C451AC" w:rsidRDefault="00A76839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Pour la t</w:t>
                            </w:r>
                            <w:r w:rsidR="009E30EC" w:rsidRPr="00C451AC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ransition énergétique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23A2" id="Zone de texte 8" o:spid="_x0000_s1039" type="#_x0000_t202" style="position:absolute;margin-left:862.15pt;margin-top:422.25pt;width:170.25pt;height: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" fillcolor="white [3201]" stroked="f" strokeweight=".5pt">
                <v:textbox>
                  <w:txbxContent>
                    <w:p w:rsidR="009E30EC" w:rsidRPr="00C451AC" w:rsidRDefault="00A76839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Pour la t</w:t>
                      </w:r>
                      <w:r w:rsidR="009E30EC" w:rsidRPr="00C451AC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ransition énergétique</w:t>
                      </w:r>
                    </w:p>
                  </w:txbxContent>
                </v:textbox>
              </v:shape>
            </w:pict>
          </mc:Fallback>
        </mc:AlternateContent>
      </w:r>
      <w:r w:rsidR="00A76839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C52B6F" wp14:editId="7E202427">
                <wp:simplePos x="0" y="0"/>
                <wp:positionH relativeFrom="column">
                  <wp:posOffset>11406505</wp:posOffset>
                </wp:positionH>
                <wp:positionV relativeFrom="paragraph">
                  <wp:posOffset>6391275</wp:posOffset>
                </wp:positionV>
                <wp:extent cx="2359025" cy="304800"/>
                <wp:effectExtent l="0" t="0" r="3175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A76839" w:rsidP="009E30EC">
                            <w:r>
                              <w:t>Pour favoriser l’</w:t>
                            </w:r>
                            <w:r w:rsidR="009923FE">
                              <w:t>é</w:t>
                            </w:r>
                            <w:r w:rsidR="009E30EC">
                              <w:t>conomie Locale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52B6F" id="Zone de texte 6" o:spid="_x0000_s1040" type="#_x0000_t202" style="position:absolute;margin-left:898.15pt;margin-top:503.25pt;width:185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" fillcolor="white [3201]" stroked="f" strokeweight=".5pt">
                <v:textbox>
                  <w:txbxContent>
                    <w:p w:rsidR="009E30EC" w:rsidRDefault="00A76839" w:rsidP="009E30EC">
                      <w:r>
                        <w:t>Pour favoriser l’</w:t>
                      </w:r>
                      <w:r w:rsidR="009923FE">
                        <w:t>é</w:t>
                      </w:r>
                      <w:r w:rsidR="009E30EC">
                        <w:t>conomie Locale</w:t>
                      </w:r>
                    </w:p>
                  </w:txbxContent>
                </v:textbox>
              </v:shape>
            </w:pict>
          </mc:Fallback>
        </mc:AlternateContent>
      </w:r>
      <w:r w:rsidR="00A76839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6FEB7E" wp14:editId="65AA2A0C">
                <wp:simplePos x="0" y="0"/>
                <wp:positionH relativeFrom="column">
                  <wp:posOffset>7520305</wp:posOffset>
                </wp:positionH>
                <wp:positionV relativeFrom="paragraph">
                  <wp:posOffset>7496175</wp:posOffset>
                </wp:positionV>
                <wp:extent cx="2305050" cy="314325"/>
                <wp:effectExtent l="0" t="0" r="0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A76839" w:rsidP="009E30EC">
                            <w:r>
                              <w:t xml:space="preserve">Dans le </w:t>
                            </w:r>
                            <w:r w:rsidR="009E30EC">
                              <w:t>Sud et Sud-Est toulousain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EB7E" id="Zone de texte 7" o:spid="_x0000_s1041" type="#_x0000_t202" style="position:absolute;margin-left:592.15pt;margin-top:590.25pt;width:181.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" fillcolor="white [3201]" stroked="f" strokeweight=".5pt">
                <v:textbox>
                  <w:txbxContent>
                    <w:p w:rsidR="009E30EC" w:rsidRDefault="00A76839" w:rsidP="009E30EC">
                      <w:r>
                        <w:t xml:space="preserve">Dans le </w:t>
                      </w:r>
                      <w:r w:rsidR="009E30EC">
                        <w:t>Sud et Sud-Est toulousain</w:t>
                      </w:r>
                    </w:p>
                  </w:txbxContent>
                </v:textbox>
              </v:shape>
            </w:pict>
          </mc:Fallback>
        </mc:AlternateContent>
      </w:r>
      <w:r w:rsidR="00885F34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2428875</wp:posOffset>
                </wp:positionV>
                <wp:extent cx="1549400" cy="330200"/>
                <wp:effectExtent l="0" t="0" r="0" b="0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F34" w:rsidRDefault="00885F34">
                            <w:r>
                              <w:t>Vente totale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7" o:spid="_x0000_s1039" type="#_x0000_t202" style="position:absolute;margin-left:156.15pt;margin-top:191.25pt;width:122pt;height:2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" fillcolor="white [3201]" stroked="f" strokeweight=".5pt">
                <v:textbox>
                  <w:txbxContent>
                    <w:p w:rsidR="00885F34" w:rsidRDefault="00885F34">
                      <w:r>
                        <w:t>Vente totale</w:t>
                      </w:r>
                    </w:p>
                  </w:txbxContent>
                </v:textbox>
              </v:shape>
            </w:pict>
          </mc:Fallback>
        </mc:AlternateContent>
      </w:r>
      <w:r w:rsidR="00885F34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1FE57" wp14:editId="7CF72D90">
                <wp:simplePos x="0" y="0"/>
                <wp:positionH relativeFrom="column">
                  <wp:posOffset>11412855</wp:posOffset>
                </wp:positionH>
                <wp:positionV relativeFrom="paragraph">
                  <wp:posOffset>4318000</wp:posOffset>
                </wp:positionV>
                <wp:extent cx="1473200" cy="2921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Avec les collectivités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31FE57" id="Zone de texte 3" o:spid="_x0000_s1043" type="#_x0000_t202" style="position:absolute;margin-left:898.65pt;margin-top:340pt;width:116pt;height:2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" fillcolor="white [3201]" stroked="f" strokeweight=".5pt">
                <v:textbox>
                  <w:txbxContent>
                    <w:p w:rsidR="009E30EC" w:rsidRDefault="009E30EC" w:rsidP="009E30EC">
                      <w:r>
                        <w:t>Avec les collectivités</w:t>
                      </w:r>
                    </w:p>
                  </w:txbxContent>
                </v:textbox>
              </v:shape>
            </w:pict>
          </mc:Fallback>
        </mc:AlternateContent>
      </w:r>
      <w:r w:rsidR="00885F34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5DBB9A" wp14:editId="09F2D43F">
                <wp:simplePos x="0" y="0"/>
                <wp:positionH relativeFrom="column">
                  <wp:posOffset>8612505</wp:posOffset>
                </wp:positionH>
                <wp:positionV relativeFrom="paragraph">
                  <wp:posOffset>5908675</wp:posOffset>
                </wp:positionV>
                <wp:extent cx="1828800" cy="30480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Avec les structures de l'ESS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DBB9A" id="Zone de texte 24" o:spid="_x0000_s1042" type="#_x0000_t202" style="position:absolute;margin-left:678.15pt;margin-top:465.25pt;width:2in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Avec les structures de l'ESS</w:t>
                      </w:r>
                    </w:p>
                  </w:txbxContent>
                </v:textbox>
              </v:shape>
            </w:pict>
          </mc:Fallback>
        </mc:AlternateContent>
      </w:r>
      <w:r w:rsidR="00885F34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19F270" wp14:editId="407681E3">
                <wp:simplePos x="0" y="0"/>
                <wp:positionH relativeFrom="column">
                  <wp:posOffset>7266305</wp:posOffset>
                </wp:positionH>
                <wp:positionV relativeFrom="paragraph">
                  <wp:posOffset>5083175</wp:posOffset>
                </wp:positionV>
                <wp:extent cx="1612900" cy="317500"/>
                <wp:effectExtent l="0" t="0" r="6350" b="63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F72D6F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2D6F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Avec les entreprises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9F270" id="Zone de texte 23" o:spid="_x0000_s1043" type="#_x0000_t202" style="position:absolute;margin-left:572.15pt;margin-top:400.25pt;width:127pt;height: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" fillcolor="white [3201]" stroked="f" strokeweight=".5pt">
                <v:textbox>
                  <w:txbxContent>
                    <w:p w:rsidR="009E30EC" w:rsidRPr="00F72D6F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2D6F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Avec les entreprises</w:t>
                      </w:r>
                    </w:p>
                  </w:txbxContent>
                </v:textbox>
              </v:shape>
            </w:pict>
          </mc:Fallback>
        </mc:AlternateContent>
      </w:r>
      <w:r w:rsidR="00765C65" w:rsidRPr="009E30EC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8480" behindDoc="0" locked="0" layoutInCell="1" allowOverlap="1" wp14:anchorId="15C035DA" wp14:editId="09DEB1F5">
            <wp:simplePos x="0" y="0"/>
            <wp:positionH relativeFrom="column">
              <wp:posOffset>11101705</wp:posOffset>
            </wp:positionH>
            <wp:positionV relativeFrom="paragraph">
              <wp:posOffset>6735921</wp:posOffset>
            </wp:positionV>
            <wp:extent cx="2799080" cy="2229644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ew Icea-RV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350" cy="2231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40C" w:rsidRPr="009E30EC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BE4F9" wp14:editId="44AC0171">
                <wp:simplePos x="0" y="0"/>
                <wp:positionH relativeFrom="column">
                  <wp:posOffset>8813800</wp:posOffset>
                </wp:positionH>
                <wp:positionV relativeFrom="paragraph">
                  <wp:posOffset>2759075</wp:posOffset>
                </wp:positionV>
                <wp:extent cx="5086350" cy="4064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7D78AD" w:rsidRDefault="009E30EC" w:rsidP="009E30EC">
                            <w:pPr>
                              <w:rPr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D78AD">
                              <w:rPr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Produisons ensemble des énergies renouvelables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BE4F9" id="Zone de texte 4" o:spid="_x0000_s1046" type="#_x0000_t202" style="position:absolute;margin-left:694pt;margin-top:217.25pt;width:400.5pt;height:3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" fillcolor="white [3201]" stroked="f" strokeweight=".5pt">
                <v:textbox>
                  <w:txbxContent>
                    <w:p w:rsidR="009E30EC" w:rsidRPr="007D78AD" w:rsidRDefault="009E30EC" w:rsidP="009E30EC">
                      <w:pPr>
                        <w:rPr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D78AD">
                        <w:rPr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Produisons ensemble des énergies renouvelables</w:t>
                      </w:r>
                    </w:p>
                  </w:txbxContent>
                </v:textbox>
              </v:shape>
            </w:pict>
          </mc:Fallback>
        </mc:AlternateContent>
      </w:r>
      <w:r w:rsidR="00A5639A" w:rsidRPr="009E30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08874B" wp14:editId="2C3B2349">
                <wp:simplePos x="0" y="0"/>
                <wp:positionH relativeFrom="column">
                  <wp:posOffset>-887095</wp:posOffset>
                </wp:positionH>
                <wp:positionV relativeFrom="paragraph">
                  <wp:posOffset>8220075</wp:posOffset>
                </wp:positionV>
                <wp:extent cx="7493000" cy="889000"/>
                <wp:effectExtent l="0" t="0" r="12700" b="2540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FA5E86" w:rsidRDefault="00A5639A" w:rsidP="009E30E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Logo p</w:t>
                            </w:r>
                            <w:r w:rsidR="009E30EC" w:rsidRPr="00FA5E86">
                              <w:rPr>
                                <w:sz w:val="28"/>
                                <w:szCs w:val="28"/>
                              </w:rPr>
                              <w:t>artenaires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8874B" id="Zone de texte 13" o:spid="_x0000_s1047" type="#_x0000_t202" style="position:absolute;margin-left:-69.85pt;margin-top:647.25pt;width:590pt;height:7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" fillcolor="white [3201]" strokeweight=".5pt">
                <v:textbox>
                  <w:txbxContent>
                    <w:p w:rsidR="009E30EC" w:rsidRPr="00FA5E86" w:rsidRDefault="00A5639A" w:rsidP="009E30E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Logo p</w:t>
                      </w:r>
                      <w:r w:rsidR="009E30EC" w:rsidRPr="00FA5E86">
                        <w:rPr>
                          <w:sz w:val="28"/>
                          <w:szCs w:val="28"/>
                        </w:rPr>
                        <w:t>artenaires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FA56E4">
        <w:rPr>
          <w:sz w:val="28"/>
          <w:szCs w:val="28"/>
          <w:lang w:eastAsia="fr-FR"/>
        </w:rPr>
        <w:br w:type="page"/>
      </w:r>
      <w:r w:rsidR="002D2DA9" w:rsidRPr="007E5A60">
        <w:rPr>
          <w:noProof/>
          <w:lang w:eastAsia="fr-FR"/>
        </w:rPr>
        <w:lastRenderedPageBreak/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6463030</wp:posOffset>
            </wp:positionV>
            <wp:extent cx="4075200" cy="3178800"/>
            <wp:effectExtent l="0" t="0" r="1905" b="3175"/>
            <wp:wrapNone/>
            <wp:docPr id="3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200" cy="317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303"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8168005</wp:posOffset>
            </wp:positionH>
            <wp:positionV relativeFrom="paragraph">
              <wp:posOffset>-629285</wp:posOffset>
            </wp:positionV>
            <wp:extent cx="5604510" cy="4581942"/>
            <wp:effectExtent l="0" t="0" r="0" b="9525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4581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E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4675505</wp:posOffset>
                </wp:positionV>
                <wp:extent cx="5270500" cy="2095500"/>
                <wp:effectExtent l="0" t="0" r="25400" b="1905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253" w:rsidRDefault="00BE1253" w:rsidP="00BE125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E1253">
                              <w:rPr>
                                <w:sz w:val="44"/>
                                <w:szCs w:val="44"/>
                              </w:rPr>
                              <w:t>Comment ?</w:t>
                            </w:r>
                          </w:p>
                          <w:p w:rsidR="00BE1253" w:rsidRDefault="00D07C7F" w:rsidP="00BE125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Par une gestion et un investissement citoyen</w:t>
                            </w:r>
                            <w:r w:rsidR="00F32198">
                              <w:rPr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  <w:p w:rsidR="00F32198" w:rsidRPr="00BE1253" w:rsidRDefault="00F32198" w:rsidP="00BE125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En réinvestissant les bénéfices</w:t>
                            </w:r>
                            <w:r w:rsidR="00CC720E">
                              <w:rPr>
                                <w:sz w:val="44"/>
                                <w:szCs w:val="44"/>
                              </w:rPr>
                              <w:t xml:space="preserve"> au minimum à 60 %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6" o:spid="_x0000_s1048" type="#_x0000_t202" style="position:absolute;margin-left:70.15pt;margin-top:368.15pt;width:415pt;height:16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" fillcolor="white [3201]" strokeweight=".5pt">
                <v:textbox>
                  <w:txbxContent>
                    <w:p w:rsidR="00BE1253" w:rsidRDefault="00BE1253" w:rsidP="00BE125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E1253">
                        <w:rPr>
                          <w:sz w:val="44"/>
                          <w:szCs w:val="44"/>
                        </w:rPr>
                        <w:t>Comment ?</w:t>
                      </w:r>
                    </w:p>
                    <w:p w:rsidR="00BE1253" w:rsidRDefault="00D07C7F" w:rsidP="00BE125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Par une gestion et un investissement citoyen</w:t>
                      </w:r>
                      <w:r w:rsidR="00F32198">
                        <w:rPr>
                          <w:sz w:val="44"/>
                          <w:szCs w:val="44"/>
                        </w:rPr>
                        <w:t>s</w:t>
                      </w:r>
                    </w:p>
                    <w:p w:rsidR="00F32198" w:rsidRPr="00BE1253" w:rsidRDefault="00F32198" w:rsidP="00BE125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En réinvestissant les bénéfices</w:t>
                      </w:r>
                      <w:r w:rsidR="00CC720E">
                        <w:rPr>
                          <w:sz w:val="44"/>
                          <w:szCs w:val="44"/>
                        </w:rPr>
                        <w:t xml:space="preserve"> au minimum à 60 %</w:t>
                      </w:r>
                    </w:p>
                  </w:txbxContent>
                </v:textbox>
              </v:shape>
            </w:pict>
          </mc:Fallback>
        </mc:AlternateContent>
      </w:r>
      <w:r w:rsidR="003205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9031605</wp:posOffset>
                </wp:positionH>
                <wp:positionV relativeFrom="paragraph">
                  <wp:posOffset>5310505</wp:posOffset>
                </wp:positionV>
                <wp:extent cx="4740910" cy="3708400"/>
                <wp:effectExtent l="0" t="0" r="21590" b="2540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0910" cy="370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21E" w:rsidRDefault="009C521E" w:rsidP="00FA56E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FA56E4">
                              <w:rPr>
                                <w:sz w:val="44"/>
                                <w:szCs w:val="44"/>
                              </w:rPr>
                              <w:t>L'organisation</w:t>
                            </w:r>
                          </w:p>
                          <w:p w:rsidR="00FA56E4" w:rsidRDefault="00C317E3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Une société coopérative d'intérêt collectif</w:t>
                            </w:r>
                          </w:p>
                          <w:p w:rsidR="00FC42A5" w:rsidRDefault="00FC42A5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 multi</w:t>
                            </w:r>
                            <w:r w:rsidR="00ED7E58">
                              <w:rPr>
                                <w:sz w:val="44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sociétariat</w:t>
                            </w:r>
                          </w:p>
                          <w:p w:rsidR="00FC42A5" w:rsidRDefault="00FC42A5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Une gouvernance collective</w:t>
                            </w:r>
                          </w:p>
                          <w:p w:rsidR="00C317E3" w:rsidRDefault="00C317E3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Une gestion démocratique : 1 sociétaire = 1 voix</w:t>
                            </w:r>
                          </w:p>
                          <w:p w:rsidR="00C317E3" w:rsidRDefault="00C317E3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Une </w:t>
                            </w:r>
                            <w:proofErr w:type="spellStart"/>
                            <w:r>
                              <w:rPr>
                                <w:sz w:val="44"/>
                                <w:szCs w:val="44"/>
                              </w:rPr>
                              <w:t>lucrativ</w:t>
                            </w:r>
                            <w:r w:rsidR="0032056D">
                              <w:rPr>
                                <w:sz w:val="44"/>
                                <w:szCs w:val="44"/>
                              </w:rPr>
                              <w:t>ité</w:t>
                            </w:r>
                            <w:proofErr w:type="spellEnd"/>
                            <w:r>
                              <w:rPr>
                                <w:sz w:val="44"/>
                                <w:szCs w:val="44"/>
                              </w:rPr>
                              <w:t xml:space="preserve"> limité</w:t>
                            </w:r>
                            <w:r w:rsidR="0032056D">
                              <w:rPr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  <w:p w:rsidR="0032056D" w:rsidRPr="00FA56E4" w:rsidRDefault="0032056D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 réinvestissement des bénéfices</w:t>
                            </w:r>
                          </w:p>
                          <w:p w:rsidR="009C521E" w:rsidRPr="009C521E" w:rsidRDefault="009C521E" w:rsidP="009C521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2" o:spid="_x0000_s1049" type="#_x0000_t202" style="position:absolute;margin-left:711.15pt;margin-top:418.15pt;width:373.3pt;height:29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" fillcolor="white [3201]" strokeweight=".5pt">
                <v:textbox>
                  <w:txbxContent>
                    <w:p w:rsidR="009C521E" w:rsidRDefault="009C521E" w:rsidP="00FA56E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FA56E4">
                        <w:rPr>
                          <w:sz w:val="44"/>
                          <w:szCs w:val="44"/>
                        </w:rPr>
                        <w:t>L'organisation</w:t>
                      </w:r>
                    </w:p>
                    <w:p w:rsidR="00FA56E4" w:rsidRDefault="00C317E3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Une société coopérative d'intérêt collectif</w:t>
                      </w:r>
                    </w:p>
                    <w:p w:rsidR="00FC42A5" w:rsidRDefault="00FC42A5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 multi</w:t>
                      </w:r>
                      <w:r w:rsidR="00ED7E58">
                        <w:rPr>
                          <w:sz w:val="44"/>
                          <w:szCs w:val="44"/>
                        </w:rPr>
                        <w:t>-</w:t>
                      </w:r>
                      <w:r>
                        <w:rPr>
                          <w:sz w:val="44"/>
                          <w:szCs w:val="44"/>
                        </w:rPr>
                        <w:t>sociétariat</w:t>
                      </w:r>
                    </w:p>
                    <w:p w:rsidR="00FC42A5" w:rsidRDefault="00FC42A5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Une gouvernance collective</w:t>
                      </w:r>
                    </w:p>
                    <w:p w:rsidR="00C317E3" w:rsidRDefault="00C317E3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Une gestion démocratique : 1 sociétaire = 1 voix</w:t>
                      </w:r>
                    </w:p>
                    <w:p w:rsidR="00C317E3" w:rsidRDefault="00C317E3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Une </w:t>
                      </w:r>
                      <w:proofErr w:type="spellStart"/>
                      <w:r>
                        <w:rPr>
                          <w:sz w:val="44"/>
                          <w:szCs w:val="44"/>
                        </w:rPr>
                        <w:t>lucrativ</w:t>
                      </w:r>
                      <w:r w:rsidR="0032056D">
                        <w:rPr>
                          <w:sz w:val="44"/>
                          <w:szCs w:val="44"/>
                        </w:rPr>
                        <w:t>ité</w:t>
                      </w:r>
                      <w:proofErr w:type="spellEnd"/>
                      <w:r>
                        <w:rPr>
                          <w:sz w:val="44"/>
                          <w:szCs w:val="44"/>
                        </w:rPr>
                        <w:t xml:space="preserve"> limité</w:t>
                      </w:r>
                      <w:r w:rsidR="0032056D">
                        <w:rPr>
                          <w:sz w:val="44"/>
                          <w:szCs w:val="44"/>
                        </w:rPr>
                        <w:t>e</w:t>
                      </w:r>
                    </w:p>
                    <w:p w:rsidR="0032056D" w:rsidRPr="00FA56E4" w:rsidRDefault="0032056D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 réinvestissement des bénéfices</w:t>
                      </w:r>
                    </w:p>
                    <w:p w:rsidR="009C521E" w:rsidRPr="009C521E" w:rsidRDefault="009C521E" w:rsidP="009C521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6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-544195</wp:posOffset>
                </wp:positionV>
                <wp:extent cx="4965700" cy="5003800"/>
                <wp:effectExtent l="0" t="0" r="25400" b="2540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500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B38" w:rsidRDefault="00902B38" w:rsidP="00902B38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902B38">
                              <w:rPr>
                                <w:sz w:val="44"/>
                                <w:szCs w:val="44"/>
                              </w:rPr>
                              <w:t>Pourquoi ?</w:t>
                            </w:r>
                          </w:p>
                          <w:p w:rsidR="00902B38" w:rsidRDefault="002635BF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2635BF">
                              <w:rPr>
                                <w:sz w:val="36"/>
                                <w:szCs w:val="36"/>
                              </w:rPr>
                              <w:t>Pour agir ensemble pour la transition énergétique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et au développement du territoire</w:t>
                            </w:r>
                          </w:p>
                          <w:p w:rsidR="00102BD6" w:rsidRDefault="00102BD6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se ré</w:t>
                            </w:r>
                            <w:r w:rsidR="00F87D47">
                              <w:rPr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r w:rsidR="00F87D47"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roprier la production d'énergie</w:t>
                            </w:r>
                            <w:r w:rsidR="0005042B">
                              <w:rPr>
                                <w:sz w:val="36"/>
                                <w:szCs w:val="36"/>
                              </w:rPr>
                              <w:t xml:space="preserve"> localement</w:t>
                            </w:r>
                          </w:p>
                          <w:p w:rsidR="00C12368" w:rsidRDefault="00C12368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sensibiliser aux enjeux climatiques</w:t>
                            </w:r>
                          </w:p>
                          <w:p w:rsidR="0005042B" w:rsidRDefault="00C603B0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u</w:t>
                            </w:r>
                            <w:r w:rsidR="0005042B" w:rsidRPr="0005042B">
                              <w:rPr>
                                <w:sz w:val="36"/>
                                <w:szCs w:val="36"/>
                              </w:rPr>
                              <w:t>n investissement local engendrant des retombées économiques locales</w:t>
                            </w:r>
                          </w:p>
                          <w:p w:rsidR="00FA56E4" w:rsidRDefault="00FA56E4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une pratique responsable</w:t>
                            </w:r>
                          </w:p>
                          <w:p w:rsidR="00C12368" w:rsidRDefault="00C12368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Pour créer </w:t>
                            </w:r>
                            <w:r w:rsidR="0005042B">
                              <w:rPr>
                                <w:sz w:val="36"/>
                                <w:szCs w:val="36"/>
                              </w:rPr>
                              <w:t>du lien social</w:t>
                            </w:r>
                          </w:p>
                          <w:p w:rsidR="009F55C4" w:rsidRDefault="00440F6F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impliquer</w:t>
                            </w:r>
                            <w:r w:rsidR="009F55C4" w:rsidRPr="00440F6F">
                              <w:rPr>
                                <w:sz w:val="36"/>
                                <w:szCs w:val="36"/>
                              </w:rPr>
                              <w:t xml:space="preserve"> des collectivités locales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et les entreprises </w:t>
                            </w:r>
                            <w:r w:rsidR="009F55C4" w:rsidRPr="00440F6F">
                              <w:rPr>
                                <w:sz w:val="36"/>
                                <w:szCs w:val="36"/>
                              </w:rPr>
                              <w:t>dans un projet citoyen</w:t>
                            </w:r>
                          </w:p>
                          <w:p w:rsidR="00F87D47" w:rsidRDefault="00F87D47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donner un sens à notre épargne</w:t>
                            </w:r>
                          </w:p>
                          <w:p w:rsidR="009F55C4" w:rsidRPr="002635BF" w:rsidRDefault="009F55C4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créer des emplois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5" o:spid="_x0000_s1050" type="#_x0000_t202" style="position:absolute;margin-left:-21.85pt;margin-top:-42.85pt;width:391pt;height:39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" fillcolor="white [3201]" strokeweight=".5pt">
                <v:textbox>
                  <w:txbxContent>
                    <w:p w:rsidR="00902B38" w:rsidRDefault="00902B38" w:rsidP="00902B38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902B38">
                        <w:rPr>
                          <w:sz w:val="44"/>
                          <w:szCs w:val="44"/>
                        </w:rPr>
                        <w:t>Pourquoi ?</w:t>
                      </w:r>
                    </w:p>
                    <w:p w:rsidR="00902B38" w:rsidRDefault="002635BF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 w:rsidRPr="002635BF">
                        <w:rPr>
                          <w:sz w:val="36"/>
                          <w:szCs w:val="36"/>
                        </w:rPr>
                        <w:t>Pour agir ensemble pour la transition énergétique</w:t>
                      </w:r>
                      <w:r>
                        <w:rPr>
                          <w:sz w:val="36"/>
                          <w:szCs w:val="36"/>
                        </w:rPr>
                        <w:t xml:space="preserve"> et au développement du territoire</w:t>
                      </w:r>
                    </w:p>
                    <w:p w:rsidR="00102BD6" w:rsidRDefault="00102BD6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se ré</w:t>
                      </w:r>
                      <w:r w:rsidR="00F87D47">
                        <w:rPr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sz w:val="36"/>
                          <w:szCs w:val="36"/>
                        </w:rPr>
                        <w:t>p</w:t>
                      </w:r>
                      <w:r w:rsidR="00F87D47">
                        <w:rPr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sz w:val="36"/>
                          <w:szCs w:val="36"/>
                        </w:rPr>
                        <w:t>roprier la production d'énergie</w:t>
                      </w:r>
                      <w:r w:rsidR="0005042B">
                        <w:rPr>
                          <w:sz w:val="36"/>
                          <w:szCs w:val="36"/>
                        </w:rPr>
                        <w:t xml:space="preserve"> localement</w:t>
                      </w:r>
                    </w:p>
                    <w:p w:rsidR="00C12368" w:rsidRDefault="00C12368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sensibiliser aux enjeux climatiques</w:t>
                      </w:r>
                    </w:p>
                    <w:p w:rsidR="0005042B" w:rsidRDefault="00C603B0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u</w:t>
                      </w:r>
                      <w:r w:rsidR="0005042B" w:rsidRPr="0005042B">
                        <w:rPr>
                          <w:sz w:val="36"/>
                          <w:szCs w:val="36"/>
                        </w:rPr>
                        <w:t>n investissement local engendrant des retombées économiques locales</w:t>
                      </w:r>
                    </w:p>
                    <w:p w:rsidR="00FA56E4" w:rsidRDefault="00FA56E4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une pratique responsable</w:t>
                      </w:r>
                    </w:p>
                    <w:p w:rsidR="00C12368" w:rsidRDefault="00C12368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Pour créer </w:t>
                      </w:r>
                      <w:r w:rsidR="0005042B">
                        <w:rPr>
                          <w:sz w:val="36"/>
                          <w:szCs w:val="36"/>
                        </w:rPr>
                        <w:t>du lien social</w:t>
                      </w:r>
                    </w:p>
                    <w:p w:rsidR="009F55C4" w:rsidRDefault="00440F6F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impliquer</w:t>
                      </w:r>
                      <w:r w:rsidR="009F55C4" w:rsidRPr="00440F6F">
                        <w:rPr>
                          <w:sz w:val="36"/>
                          <w:szCs w:val="36"/>
                        </w:rPr>
                        <w:t xml:space="preserve"> des collectivités locales </w:t>
                      </w:r>
                      <w:r>
                        <w:rPr>
                          <w:sz w:val="36"/>
                          <w:szCs w:val="36"/>
                        </w:rPr>
                        <w:t xml:space="preserve">et les entreprises </w:t>
                      </w:r>
                      <w:r w:rsidR="009F55C4" w:rsidRPr="00440F6F">
                        <w:rPr>
                          <w:sz w:val="36"/>
                          <w:szCs w:val="36"/>
                        </w:rPr>
                        <w:t>dans un projet citoyen</w:t>
                      </w:r>
                    </w:p>
                    <w:p w:rsidR="00F87D47" w:rsidRDefault="00F87D47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donner un sens à notre épargne</w:t>
                      </w:r>
                    </w:p>
                    <w:p w:rsidR="009F55C4" w:rsidRPr="002635BF" w:rsidRDefault="009F55C4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créer des emplois</w:t>
                      </w:r>
                    </w:p>
                  </w:txbxContent>
                </v:textbox>
              </v:shape>
            </w:pict>
          </mc:Fallback>
        </mc:AlternateContent>
      </w:r>
      <w:r w:rsidR="00A77F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6326505</wp:posOffset>
                </wp:positionH>
                <wp:positionV relativeFrom="paragraph">
                  <wp:posOffset>4027805</wp:posOffset>
                </wp:positionV>
                <wp:extent cx="7446010" cy="431800"/>
                <wp:effectExtent l="0" t="0" r="21590" b="2540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601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D7A" w:rsidRPr="008751C3" w:rsidRDefault="00D30D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8751C3">
                              <w:rPr>
                                <w:sz w:val="36"/>
                                <w:szCs w:val="36"/>
                              </w:rPr>
                              <w:t>Investissement citoyens en parts sociales ou en comptes courants d'associés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" o:spid="_x0000_s1051" type="#_x0000_t202" style="position:absolute;margin-left:498.15pt;margin-top:317.15pt;width:586.3pt;height:3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" fillcolor="white [3201]" strokeweight=".5pt">
                <v:textbox>
                  <w:txbxContent>
                    <w:p w:rsidR="00D30D7A" w:rsidRPr="008751C3" w:rsidRDefault="00D30D7A">
                      <w:pPr>
                        <w:rPr>
                          <w:sz w:val="36"/>
                          <w:szCs w:val="36"/>
                        </w:rPr>
                      </w:pPr>
                      <w:r w:rsidRPr="008751C3">
                        <w:rPr>
                          <w:sz w:val="36"/>
                          <w:szCs w:val="36"/>
                        </w:rPr>
                        <w:t>Investissement citoyens en parts sociales ou en comptes courants d'associés</w:t>
                      </w:r>
                    </w:p>
                  </w:txbxContent>
                </v:textbox>
              </v:shape>
            </w:pict>
          </mc:Fallback>
        </mc:AlternateContent>
      </w:r>
      <w:r w:rsidR="00C16D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8460105</wp:posOffset>
                </wp:positionH>
                <wp:positionV relativeFrom="paragraph">
                  <wp:posOffset>3611245</wp:posOffset>
                </wp:positionV>
                <wp:extent cx="3594100" cy="342900"/>
                <wp:effectExtent l="0" t="0" r="25400" b="190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530" w:rsidRPr="00EE6530" w:rsidRDefault="00EE6530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E6530">
                              <w:rPr>
                                <w:color w:val="FF0000"/>
                                <w:sz w:val="32"/>
                                <w:szCs w:val="32"/>
                              </w:rPr>
                              <w:t>A modifier pour l'autoconsommation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52" type="#_x0000_t202" style="position:absolute;margin-left:666.15pt;margin-top:284.35pt;width:283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" fillcolor="white [3201]" strokeweight=".5pt">
                <v:textbox>
                  <w:txbxContent>
                    <w:p w:rsidR="00EE6530" w:rsidRPr="00EE6530" w:rsidRDefault="00EE6530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EE6530">
                        <w:rPr>
                          <w:color w:val="FF0000"/>
                          <w:sz w:val="32"/>
                          <w:szCs w:val="32"/>
                        </w:rPr>
                        <w:t>A modifier pour l'autoconsommation</w:t>
                      </w:r>
                    </w:p>
                  </w:txbxContent>
                </v:textbox>
              </v:shape>
            </w:pict>
          </mc:Fallback>
        </mc:AlternateContent>
      </w:r>
      <w:r w:rsidR="00C51904" w:rsidRPr="00C51904">
        <w:rPr>
          <w:noProof/>
          <w:lang w:eastAsia="fr-FR"/>
        </w:rPr>
        <w:drawing>
          <wp:inline distT="0" distB="0" distL="0" distR="0" wp14:anchorId="78EDC47A" wp14:editId="4E91A077">
            <wp:extent cx="4075402" cy="3178636"/>
            <wp:effectExtent l="0" t="0" r="1905" b="3175"/>
            <wp:docPr id="4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5402" cy="317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904" w:rsidRPr="00FA56E4">
        <w:rPr>
          <w:sz w:val="28"/>
          <w:szCs w:val="28"/>
          <w:lang w:eastAsia="fr-FR"/>
        </w:rPr>
        <w:t xml:space="preserve"> </w:t>
      </w:r>
      <w:r w:rsidR="007E5A60" w:rsidRPr="00FA56E4">
        <w:rPr>
          <w:sz w:val="28"/>
          <w:szCs w:val="28"/>
          <w:lang w:eastAsia="fr-FR"/>
        </w:rPr>
        <w:t xml:space="preserve"> </w:t>
      </w:r>
      <w:r w:rsidR="003A00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ragraph">
                  <wp:posOffset>7164705</wp:posOffset>
                </wp:positionV>
                <wp:extent cx="5473700" cy="2184400"/>
                <wp:effectExtent l="0" t="0" r="12700" b="2540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2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066" w:rsidRDefault="003A0066" w:rsidP="003A006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A0066">
                              <w:rPr>
                                <w:sz w:val="44"/>
                                <w:szCs w:val="44"/>
                              </w:rPr>
                              <w:t>O</w:t>
                            </w:r>
                            <w:r w:rsidR="00B735F1">
                              <w:rPr>
                                <w:sz w:val="44"/>
                                <w:szCs w:val="44"/>
                              </w:rPr>
                              <w:t>ù</w:t>
                            </w:r>
                            <w:r w:rsidRPr="003A0066">
                              <w:rPr>
                                <w:sz w:val="44"/>
                                <w:szCs w:val="44"/>
                              </w:rPr>
                              <w:t xml:space="preserve"> ?</w:t>
                            </w:r>
                          </w:p>
                          <w:p w:rsidR="003A0066" w:rsidRDefault="003A0066" w:rsidP="003A006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Dans le </w:t>
                            </w:r>
                            <w:r w:rsidR="00C16D5D">
                              <w:rPr>
                                <w:sz w:val="44"/>
                                <w:szCs w:val="44"/>
                              </w:rPr>
                              <w:t>Sud-Est Toulousain</w:t>
                            </w:r>
                          </w:p>
                          <w:p w:rsidR="003A0066" w:rsidRPr="003A0066" w:rsidRDefault="003A0066" w:rsidP="003A006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Dans le Pays </w:t>
                            </w:r>
                            <w:r w:rsidR="00C16D5D">
                              <w:rPr>
                                <w:sz w:val="44"/>
                                <w:szCs w:val="44"/>
                              </w:rPr>
                              <w:t xml:space="preserve">Sud Toulousain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avec Rayons Verts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7" o:spid="_x0000_s1053" type="#_x0000_t202" style="position:absolute;margin-left:-49.85pt;margin-top:564.15pt;width:431pt;height:17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" fillcolor="white [3201]" strokeweight=".5pt">
                <v:textbox>
                  <w:txbxContent>
                    <w:p w:rsidR="003A0066" w:rsidRDefault="003A0066" w:rsidP="003A006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A0066">
                        <w:rPr>
                          <w:sz w:val="44"/>
                          <w:szCs w:val="44"/>
                        </w:rPr>
                        <w:t>O</w:t>
                      </w:r>
                      <w:r w:rsidR="00B735F1">
                        <w:rPr>
                          <w:sz w:val="44"/>
                          <w:szCs w:val="44"/>
                        </w:rPr>
                        <w:t>ù</w:t>
                      </w:r>
                      <w:r w:rsidRPr="003A0066">
                        <w:rPr>
                          <w:sz w:val="44"/>
                          <w:szCs w:val="44"/>
                        </w:rPr>
                        <w:t xml:space="preserve"> ?</w:t>
                      </w:r>
                    </w:p>
                    <w:p w:rsidR="003A0066" w:rsidRDefault="003A0066" w:rsidP="003A006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Dans le </w:t>
                      </w:r>
                      <w:r w:rsidR="00C16D5D">
                        <w:rPr>
                          <w:sz w:val="44"/>
                          <w:szCs w:val="44"/>
                        </w:rPr>
                        <w:t>Sud-Est Toulousain</w:t>
                      </w:r>
                    </w:p>
                    <w:p w:rsidR="003A0066" w:rsidRPr="003A0066" w:rsidRDefault="003A0066" w:rsidP="003A006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Dans le Pays </w:t>
                      </w:r>
                      <w:r w:rsidR="00C16D5D">
                        <w:rPr>
                          <w:sz w:val="44"/>
                          <w:szCs w:val="44"/>
                        </w:rPr>
                        <w:t xml:space="preserve">Sud Toulousain </w:t>
                      </w:r>
                      <w:r>
                        <w:rPr>
                          <w:sz w:val="44"/>
                          <w:szCs w:val="44"/>
                        </w:rPr>
                        <w:t>avec Rayons Verts</w:t>
                      </w:r>
                    </w:p>
                  </w:txbxContent>
                </v:textbox>
              </v:shape>
            </w:pict>
          </mc:Fallback>
        </mc:AlternateContent>
      </w:r>
      <w:r w:rsidR="00A5639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6644005</wp:posOffset>
                </wp:positionH>
                <wp:positionV relativeFrom="paragraph">
                  <wp:posOffset>-861695</wp:posOffset>
                </wp:positionV>
                <wp:extent cx="0" cy="10502900"/>
                <wp:effectExtent l="0" t="0" r="19050" b="3175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0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66D0B" id="Connecteur droit 3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15pt,-67.85pt" to="523.15pt,7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sectPr w:rsidR="009E30EC" w:rsidRPr="00FA56E4" w:rsidSect="00FA5E86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01E"/>
    <w:multiLevelType w:val="hybridMultilevel"/>
    <w:tmpl w:val="02A0F0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C2134"/>
    <w:multiLevelType w:val="hybridMultilevel"/>
    <w:tmpl w:val="EE06E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72677"/>
    <w:multiLevelType w:val="hybridMultilevel"/>
    <w:tmpl w:val="D706A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449C7"/>
    <w:multiLevelType w:val="hybridMultilevel"/>
    <w:tmpl w:val="495CB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F7A07"/>
    <w:multiLevelType w:val="hybridMultilevel"/>
    <w:tmpl w:val="6D54B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6DB9"/>
    <w:multiLevelType w:val="hybridMultilevel"/>
    <w:tmpl w:val="20E0B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93"/>
    <w:rsid w:val="0005042B"/>
    <w:rsid w:val="0007126B"/>
    <w:rsid w:val="00102BD6"/>
    <w:rsid w:val="00113144"/>
    <w:rsid w:val="00127D93"/>
    <w:rsid w:val="0015534F"/>
    <w:rsid w:val="001E5F91"/>
    <w:rsid w:val="0026088B"/>
    <w:rsid w:val="002635BF"/>
    <w:rsid w:val="002D12BC"/>
    <w:rsid w:val="002D2DA9"/>
    <w:rsid w:val="00304CB8"/>
    <w:rsid w:val="0032056D"/>
    <w:rsid w:val="00392B78"/>
    <w:rsid w:val="003A0066"/>
    <w:rsid w:val="004173B2"/>
    <w:rsid w:val="00440F6F"/>
    <w:rsid w:val="004722C6"/>
    <w:rsid w:val="00480392"/>
    <w:rsid w:val="004E6AB7"/>
    <w:rsid w:val="00501D61"/>
    <w:rsid w:val="00576771"/>
    <w:rsid w:val="00590678"/>
    <w:rsid w:val="005C43CC"/>
    <w:rsid w:val="005C59FD"/>
    <w:rsid w:val="005C7D20"/>
    <w:rsid w:val="005F7AD6"/>
    <w:rsid w:val="00745047"/>
    <w:rsid w:val="00765C65"/>
    <w:rsid w:val="00790345"/>
    <w:rsid w:val="00791344"/>
    <w:rsid w:val="007C1303"/>
    <w:rsid w:val="007D78AD"/>
    <w:rsid w:val="007E5A60"/>
    <w:rsid w:val="00817E8C"/>
    <w:rsid w:val="008216CB"/>
    <w:rsid w:val="0087072F"/>
    <w:rsid w:val="008751C3"/>
    <w:rsid w:val="00885F34"/>
    <w:rsid w:val="008B24DF"/>
    <w:rsid w:val="00902B38"/>
    <w:rsid w:val="009923FE"/>
    <w:rsid w:val="00997FE4"/>
    <w:rsid w:val="009C521E"/>
    <w:rsid w:val="009E30EC"/>
    <w:rsid w:val="009F55C4"/>
    <w:rsid w:val="00A5639A"/>
    <w:rsid w:val="00A62340"/>
    <w:rsid w:val="00A76839"/>
    <w:rsid w:val="00A77FA0"/>
    <w:rsid w:val="00AA7101"/>
    <w:rsid w:val="00B3464C"/>
    <w:rsid w:val="00B45172"/>
    <w:rsid w:val="00B540D5"/>
    <w:rsid w:val="00B735F1"/>
    <w:rsid w:val="00BE1253"/>
    <w:rsid w:val="00C006F5"/>
    <w:rsid w:val="00C0640C"/>
    <w:rsid w:val="00C12368"/>
    <w:rsid w:val="00C16D5D"/>
    <w:rsid w:val="00C317E3"/>
    <w:rsid w:val="00C451AC"/>
    <w:rsid w:val="00C5026F"/>
    <w:rsid w:val="00C50CE5"/>
    <w:rsid w:val="00C51904"/>
    <w:rsid w:val="00C603B0"/>
    <w:rsid w:val="00CC720E"/>
    <w:rsid w:val="00D07C7F"/>
    <w:rsid w:val="00D30D7A"/>
    <w:rsid w:val="00D53441"/>
    <w:rsid w:val="00ED4DA8"/>
    <w:rsid w:val="00ED7E58"/>
    <w:rsid w:val="00EE6530"/>
    <w:rsid w:val="00F14D45"/>
    <w:rsid w:val="00F32198"/>
    <w:rsid w:val="00F72D6F"/>
    <w:rsid w:val="00F76434"/>
    <w:rsid w:val="00F87D47"/>
    <w:rsid w:val="00FA56E4"/>
    <w:rsid w:val="00FA5E86"/>
    <w:rsid w:val="00FC42A5"/>
    <w:rsid w:val="00FD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05D5E-9AA0-4449-B068-D064BB47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A5E8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63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ontact@icea-enr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icea-enr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dcterms:created xsi:type="dcterms:W3CDTF">2023-05-15T08:29:00Z</dcterms:created>
  <dcterms:modified xsi:type="dcterms:W3CDTF">2023-05-15T13:12:00Z</dcterms:modified>
</cp:coreProperties>
</file>